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CSSE2 069 - Script for the Feedback Collection Email</w:t>
      </w:r>
    </w:p>
    <w:p>
      <w:pPr>
        <w:pStyle w:val="script"/>
      </w:pPr>
      <w:r>
        <w:rPr>
          <w:color w:val="808080"/>
        </w:rPr>
        <w:t xml:space="preserve">[00:00:00]</w:t>
      </w:r>
      <w:r>
        <w:t xml:space="preserve"> Now let's go over the email I sent to gather the feedback, asking people to fill out that feedback form. And here are two options for my email. Subject headline, the first one is, Try my new course feedback form and help other students. Notice I'm using new course feedback form. When there's something new, people take a look.</w:t>
      </w:r>
    </w:p>
    <w:p>
      <w:pPr>
        <w:pStyle w:val="script"/>
      </w:pPr>
      <w:r>
        <w:t xml:space="preserve">They're more likely to take a look. And then I said, and help other students. And actually, I decided against that because Most of the time, even though we want to believe that people want to help others, generally, time and time again, it's proven that people are more motivated when there's something in it for them.</w:t>
      </w:r>
    </w:p>
    <w:p>
      <w:pPr>
        <w:pStyle w:val="script"/>
      </w:pPr>
      <w:r>
        <w:t xml:space="preserve">So, the second headline is what I ended up going with, which is, New Course Feedback Form. So you can have an improved course so I went with that to get a higher click through rate And here's the body of the email. I started by explaining the whole </w:t>
      </w:r>
      <w:r>
        <w:rPr>
          <w:color w:val="808080"/>
        </w:rPr>
        <w:t xml:space="preserve">[00:01:00]</w:t>
      </w:r>
      <w:r>
        <w:t xml:space="preserve"> thing saying I've made it super easy I use the word super it's a little bit not a word you'd use in professional business writing But I'm using it here to make it more fun and keep things simple so that word super is there on purpose I typically wouldn't use that in business writing or a kind of In language and speech, I really don't use that word, but here I wanted to use kind of some word to make things a little bit more fun and engaging because leaving feedback is really boring for people.</w:t>
      </w:r>
    </w:p>
    <w:p>
      <w:pPr>
        <w:pStyle w:val="script"/>
      </w:pPr>
      <w:r>
        <w:t xml:space="preserve">So coming back to this, let's keep reading it. I've made it super easy to let me know how to improve the course for you. Notice, for you, and all future students. So your participation in this will have a big impact. So I'm explaining that their time won't be wasted, they'll have a big impact. That's a plus.</w:t>
      </w:r>
    </w:p>
    <w:p>
      <w:pPr>
        <w:pStyle w:val="script"/>
      </w:pPr>
      <w:r>
        <w:t xml:space="preserve">Then I go to the second line, plus it's 100 percent anonymous, I don't collect any personal information, and this only takes one minute. makes it really simple. Then there is a link. </w:t>
      </w:r>
      <w:r>
        <w:rPr>
          <w:color w:val="808080"/>
        </w:rPr>
        <w:t xml:space="preserve">[00:02:00]</w:t>
      </w:r>
      <w:r>
        <w:t xml:space="preserve"> Click on this link to go to the full Google form, which has specific questions to make your feedback most helpful. So I'm trying to explain that there's something specific here, structure, all geared for people to take action.</w:t>
      </w:r>
    </w:p>
    <w:p>
      <w:pPr>
        <w:pStyle w:val="script"/>
      </w:pPr>
      <w:r>
        <w:t xml:space="preserve">And then I finish the email by saying, I appreciate you doing this, and my name. And that's it. Pretty simple, short, and let's see what the results are like.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CSSE2 069 - Script for the Feedback Collection Email</dc:title>
  <dc:creator>Un-named</dc:creator>
  <cp:lastModifiedBy>Un-named</cp:lastModifiedBy>
  <cp:revision>1</cp:revision>
  <dcterms:created xsi:type="dcterms:W3CDTF">2025-01-25T19:19:05Z</dcterms:created>
  <dcterms:modified xsi:type="dcterms:W3CDTF">2025-01-25T19:19:05Z</dcterms:modified>
</cp:coreProperties>
</file>

<file path=docProps/custom.xml><?xml version="1.0" encoding="utf-8"?>
<Properties xmlns="http://schemas.openxmlformats.org/officeDocument/2006/custom-properties" xmlns:vt="http://schemas.openxmlformats.org/officeDocument/2006/docPropsVTypes"/>
</file>